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388B" w14:textId="42B6A26C" w:rsidR="0015521E" w:rsidRDefault="00E67BD0">
      <w:r>
        <w:t xml:space="preserve">Bijlage </w:t>
      </w:r>
      <w:r w:rsidR="00001317">
        <w:t>10</w:t>
      </w:r>
      <w:r>
        <w:t>: deze bijlage wordt later nog toegevoegd!</w:t>
      </w:r>
    </w:p>
    <w:sectPr w:rsidR="0015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D0"/>
    <w:rsid w:val="00001317"/>
    <w:rsid w:val="00105555"/>
    <w:rsid w:val="0015521E"/>
    <w:rsid w:val="001679F3"/>
    <w:rsid w:val="003B7A5A"/>
    <w:rsid w:val="0062632B"/>
    <w:rsid w:val="00635788"/>
    <w:rsid w:val="00B4210B"/>
    <w:rsid w:val="00BB69B2"/>
    <w:rsid w:val="00C058F4"/>
    <w:rsid w:val="00DD4329"/>
    <w:rsid w:val="00E6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15DA"/>
  <w15:chartTrackingRefBased/>
  <w15:docId w15:val="{DB11D293-7DA3-42F2-9652-B1613D49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67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6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67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67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67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67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67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67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67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7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67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67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7B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67B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67B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67B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67B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67B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67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6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7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7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6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67B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67B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67B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67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7B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67B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Lammens Jurgen</dc:creator>
  <cp:keywords/>
  <dc:description/>
  <cp:lastModifiedBy>Lammens Jurgen</cp:lastModifiedBy>
  <cp:revision>3</cp:revision>
  <dcterms:created xsi:type="dcterms:W3CDTF">2024-08-27T12:32:00Z</dcterms:created>
  <dcterms:modified xsi:type="dcterms:W3CDTF">2024-08-27T12:32:00Z</dcterms:modified>
</cp:coreProperties>
</file>